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06FB" w:rsidRDefault="00BE06FB" w:rsidP="00BE06FB">
      <w:r>
        <w:rPr>
          <w:noProof/>
        </w:rPr>
        <w:drawing>
          <wp:inline distT="0" distB="0" distL="0" distR="0" wp14:anchorId="5D52BBDB" wp14:editId="349DFAFC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FB" w:rsidRDefault="00BE06FB" w:rsidP="00BE06FB"/>
    <w:p w:rsidR="00BE06FB" w:rsidRDefault="00BE06FB" w:rsidP="00BE06FB">
      <w:r>
        <w:rPr>
          <w:noProof/>
        </w:rPr>
        <w:drawing>
          <wp:inline distT="0" distB="0" distL="0" distR="0" wp14:anchorId="767DDF64" wp14:editId="2D427B4A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FB" w:rsidRDefault="00BE06FB" w:rsidP="00BE06FB"/>
    <w:p w:rsidR="00BE06FB" w:rsidRDefault="00BE06FB" w:rsidP="00BE06FB">
      <w:r>
        <w:rPr>
          <w:noProof/>
        </w:rPr>
        <w:lastRenderedPageBreak/>
        <w:drawing>
          <wp:inline distT="0" distB="0" distL="0" distR="0" wp14:anchorId="3AFFC29A" wp14:editId="31906701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2" w:rsidRPr="00357582" w:rsidRDefault="00357582" w:rsidP="0035758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Atualizando o Projeto Final para a versão 7 do Angular</w:t>
      </w:r>
    </w:p>
    <w:p w:rsidR="00357582" w:rsidRPr="00357582" w:rsidRDefault="00357582" w:rsidP="00357582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  <w:t>Seção 8, aula 125</w:t>
      </w:r>
    </w:p>
    <w:p w:rsidR="00357582" w:rsidRPr="00357582" w:rsidRDefault="00357582" w:rsidP="00357582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Conforme mencionado anteriormente, caso você esteja utilizando o Angular 7, a importação do arquivo CSS do </w:t>
      </w:r>
      <w:proofErr w:type="spellStart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Bootstrap</w:t>
      </w:r>
      <w:proofErr w:type="spellEnd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deverá ser adicionado com a seguinte estrutura ao arquivo "</w:t>
      </w:r>
      <w:proofErr w:type="spellStart"/>
      <w:proofErr w:type="gramStart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angular.json</w:t>
      </w:r>
      <w:proofErr w:type="spellEnd"/>
      <w:proofErr w:type="gramEnd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":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styles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src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/styles.css"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css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/bootstrap.min.css"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"scripts"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jquery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/jquery.min.js"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/bootstrap.min.js"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357582" w:rsidRPr="00357582" w:rsidRDefault="00357582" w:rsidP="00357582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Siga os passos da aula seguinte, mas adicione o CSS conforme mencionado acima para o Angular 7.</w:t>
      </w:r>
    </w:p>
    <w:p w:rsidR="00BE06FB" w:rsidRDefault="00BE06FB" w:rsidP="00BE06FB"/>
    <w:p w:rsidR="00BB7C38" w:rsidRDefault="00BB7C38">
      <w:r>
        <w:br w:type="page"/>
      </w:r>
    </w:p>
    <w:p w:rsidR="00BB7C38" w:rsidRDefault="00BB7C38" w:rsidP="00BE06FB">
      <w:r>
        <w:rPr>
          <w:noProof/>
        </w:rPr>
        <w:lastRenderedPageBreak/>
        <w:drawing>
          <wp:inline distT="0" distB="0" distL="0" distR="0" wp14:anchorId="407BD0DA" wp14:editId="38C628BD">
            <wp:extent cx="5943600" cy="3343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>
      <w:r>
        <w:t>Necessário para o módulo de conversão de moeda</w:t>
      </w:r>
    </w:p>
    <w:p w:rsidR="00F508F5" w:rsidRDefault="00F508F5" w:rsidP="00BE06FB"/>
    <w:p w:rsidR="00F508F5" w:rsidRDefault="00F508F5" w:rsidP="00F508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$ </w:t>
      </w:r>
      <w:proofErr w:type="spellStart"/>
      <w:r>
        <w:rPr>
          <w:rFonts w:ascii="Lucida Console" w:hAnsi="Lucida Console" w:cs="Lucida Console"/>
          <w:sz w:val="24"/>
          <w:szCs w:val="24"/>
        </w:rPr>
        <w:t>npm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install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zone.js@0.8.5 </w:t>
      </w:r>
      <w:r>
        <w:rPr>
          <w:rFonts w:ascii="Lucida Console" w:hAnsi="Lucida Console" w:cs="Lucida Console"/>
          <w:sz w:val="24"/>
          <w:szCs w:val="24"/>
        </w:rPr>
        <w:t>–</w:t>
      </w:r>
      <w:proofErr w:type="spellStart"/>
      <w:r>
        <w:rPr>
          <w:rFonts w:ascii="Lucida Console" w:hAnsi="Lucida Console" w:cs="Lucida Console"/>
          <w:sz w:val="24"/>
          <w:szCs w:val="24"/>
        </w:rPr>
        <w:t>save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se der erro no </w:t>
      </w:r>
      <w:proofErr w:type="spellStart"/>
      <w:r>
        <w:rPr>
          <w:rFonts w:ascii="Lucida Console" w:hAnsi="Lucida Console" w:cs="Lucida Console"/>
          <w:sz w:val="24"/>
          <w:szCs w:val="24"/>
        </w:rPr>
        <w:t>zonejs</w:t>
      </w:r>
      <w:proofErr w:type="spellEnd"/>
    </w:p>
    <w:p w:rsidR="00F508F5" w:rsidRDefault="00F508F5" w:rsidP="00BE06FB"/>
    <w:p w:rsidR="00BB7C38" w:rsidRDefault="00BB7C38" w:rsidP="00BE06FB"/>
    <w:p w:rsidR="00BB7C38" w:rsidRDefault="00BB7C38" w:rsidP="00BE06FB">
      <w:r>
        <w:t>Feito isso, reinicie o servidor</w:t>
      </w:r>
    </w:p>
    <w:p w:rsidR="00BB7C38" w:rsidRDefault="00BB7C38">
      <w:r>
        <w:br w:type="page"/>
      </w:r>
    </w:p>
    <w:p w:rsidR="00BB7C38" w:rsidRDefault="00BB7C38" w:rsidP="00BE06FB">
      <w:r>
        <w:rPr>
          <w:noProof/>
        </w:rPr>
        <w:lastRenderedPageBreak/>
        <w:drawing>
          <wp:inline distT="0" distB="0" distL="0" distR="0" wp14:anchorId="3250B929" wp14:editId="6015AA61">
            <wp:extent cx="5943600" cy="3343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/>
    <w:p w:rsidR="00BB7C38" w:rsidRDefault="00BB7C38" w:rsidP="00BE06FB"/>
    <w:p w:rsidR="00BB7C38" w:rsidRDefault="00BB7C38">
      <w:r>
        <w:br w:type="page"/>
      </w:r>
      <w:r w:rsidR="00354F49">
        <w:rPr>
          <w:noProof/>
        </w:rPr>
        <w:lastRenderedPageBreak/>
        <w:drawing>
          <wp:inline distT="0" distB="0" distL="0" distR="0" wp14:anchorId="5876D753" wp14:editId="47A789DA">
            <wp:extent cx="5943600" cy="33432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/>
    <w:p w:rsidR="00354F49" w:rsidRDefault="00354F49"/>
    <w:p w:rsidR="00BB7C38" w:rsidRDefault="00BB7C38" w:rsidP="00BB7C3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B7C38" w:rsidRDefault="00BB7C38" w:rsidP="00BE06FB"/>
    <w:p w:rsidR="00BB7C38" w:rsidRDefault="00BB7C38" w:rsidP="00BE06FB"/>
    <w:p w:rsidR="00BB7C38" w:rsidRDefault="00BB7C38" w:rsidP="00BE06FB">
      <w:r>
        <w:rPr>
          <w:noProof/>
        </w:rPr>
        <w:drawing>
          <wp:inline distT="0" distB="0" distL="0" distR="0" wp14:anchorId="52698D3B" wp14:editId="6865C3DA">
            <wp:extent cx="5943600" cy="3343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/>
    <w:p w:rsidR="00BB7C38" w:rsidRDefault="00354F49" w:rsidP="00BE06FB">
      <w:r>
        <w:rPr>
          <w:noProof/>
        </w:rPr>
        <w:drawing>
          <wp:inline distT="0" distB="0" distL="0" distR="0" wp14:anchorId="01B820D7" wp14:editId="06A2DD0E">
            <wp:extent cx="5943600" cy="33432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 w:rsidP="00BE06FB"/>
    <w:p w:rsidR="00354F49" w:rsidRDefault="00354F49" w:rsidP="00BE06FB">
      <w:r>
        <w:rPr>
          <w:noProof/>
        </w:rPr>
        <w:drawing>
          <wp:inline distT="0" distB="0" distL="0" distR="0" wp14:anchorId="0BF21271" wp14:editId="431BB36F">
            <wp:extent cx="5943600" cy="33432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 w:rsidP="00BE06FB"/>
    <w:p w:rsidR="006F1208" w:rsidRDefault="006F1208" w:rsidP="00BE06FB">
      <w:r>
        <w:rPr>
          <w:noProof/>
        </w:rPr>
        <w:lastRenderedPageBreak/>
        <w:drawing>
          <wp:inline distT="0" distB="0" distL="0" distR="0" wp14:anchorId="156752A9" wp14:editId="4F575C45">
            <wp:extent cx="5943600" cy="33432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354F49" w:rsidRDefault="00354F49">
      <w:r>
        <w:br w:type="page"/>
      </w:r>
    </w:p>
    <w:p w:rsidR="00354F49" w:rsidRDefault="00354F49" w:rsidP="00BE06FB">
      <w:r>
        <w:lastRenderedPageBreak/>
        <w:t>Formato mobile</w:t>
      </w:r>
    </w:p>
    <w:p w:rsidR="00354F49" w:rsidRDefault="00354F49" w:rsidP="00BE06FB"/>
    <w:p w:rsidR="00354F49" w:rsidRDefault="00354F49" w:rsidP="00BE06FB">
      <w:r>
        <w:rPr>
          <w:noProof/>
        </w:rPr>
        <w:drawing>
          <wp:inline distT="0" distB="0" distL="0" distR="0" wp14:anchorId="37FB2E18" wp14:editId="70E4B7E7">
            <wp:extent cx="5943600" cy="33432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208">
        <w:rPr>
          <w:noProof/>
        </w:rPr>
        <w:drawing>
          <wp:inline distT="0" distB="0" distL="0" distR="0" wp14:anchorId="41A466DC" wp14:editId="4EE81470">
            <wp:extent cx="5943600" cy="33432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6F1208" w:rsidRDefault="006F1208" w:rsidP="00BE06FB">
      <w:r>
        <w:rPr>
          <w:noProof/>
        </w:rPr>
        <w:lastRenderedPageBreak/>
        <w:drawing>
          <wp:inline distT="0" distB="0" distL="0" distR="0" wp14:anchorId="37FE76A2" wp14:editId="30EA20B5">
            <wp:extent cx="5943600" cy="33432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6F1208" w:rsidRDefault="006F1208" w:rsidP="00BE06FB"/>
    <w:p w:rsidR="005966D7" w:rsidRDefault="005966D7" w:rsidP="00BE06FB">
      <w:r>
        <w:rPr>
          <w:noProof/>
        </w:rPr>
        <w:drawing>
          <wp:inline distT="0" distB="0" distL="0" distR="0" wp14:anchorId="1CDFC557" wp14:editId="734767A6">
            <wp:extent cx="5943600" cy="3343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D7" w:rsidRDefault="005966D7" w:rsidP="00BE06FB"/>
    <w:p w:rsidR="006028AA" w:rsidRDefault="006028AA">
      <w:r>
        <w:br w:type="page"/>
      </w:r>
    </w:p>
    <w:p w:rsidR="005966D7" w:rsidRDefault="006028AA" w:rsidP="00BE06FB">
      <w:r>
        <w:rPr>
          <w:noProof/>
        </w:rPr>
        <w:lastRenderedPageBreak/>
        <w:drawing>
          <wp:inline distT="0" distB="0" distL="0" distR="0" wp14:anchorId="220594D3" wp14:editId="19377665">
            <wp:extent cx="5943600" cy="33432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AA" w:rsidRDefault="006028AA" w:rsidP="00BE06FB"/>
    <w:p w:rsidR="006028AA" w:rsidRDefault="006028AA" w:rsidP="00BE06FB">
      <w:r>
        <w:rPr>
          <w:noProof/>
        </w:rPr>
        <w:drawing>
          <wp:inline distT="0" distB="0" distL="0" distR="0" wp14:anchorId="58396012" wp14:editId="3A7E3EB2">
            <wp:extent cx="5943600" cy="33432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>
      <w:r>
        <w:rPr>
          <w:noProof/>
        </w:rPr>
        <w:lastRenderedPageBreak/>
        <w:drawing>
          <wp:inline distT="0" distB="0" distL="0" distR="0" wp14:anchorId="2063D930" wp14:editId="54FD9DC7">
            <wp:extent cx="5943600" cy="33432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/>
    <w:p w:rsidR="0037379D" w:rsidRDefault="0037379D" w:rsidP="00BE06FB">
      <w:r>
        <w:rPr>
          <w:noProof/>
        </w:rPr>
        <w:drawing>
          <wp:inline distT="0" distB="0" distL="0" distR="0" wp14:anchorId="1894FAA7" wp14:editId="416BA86A">
            <wp:extent cx="5943600" cy="33432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/>
    <w:p w:rsidR="0037379D" w:rsidRDefault="0037379D" w:rsidP="00BE06FB"/>
    <w:p w:rsidR="0037379D" w:rsidRDefault="0037379D" w:rsidP="00BE06FB">
      <w:r>
        <w:rPr>
          <w:noProof/>
        </w:rPr>
        <w:drawing>
          <wp:inline distT="0" distB="0" distL="0" distR="0" wp14:anchorId="5B37BF70" wp14:editId="370C6053">
            <wp:extent cx="5943600" cy="33432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D730C6" w:rsidP="00BE06FB">
      <w:r>
        <w:rPr>
          <w:noProof/>
        </w:rPr>
        <w:drawing>
          <wp:inline distT="0" distB="0" distL="0" distR="0" wp14:anchorId="6F4FD71B" wp14:editId="454B5305">
            <wp:extent cx="5943600" cy="33432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C6" w:rsidRDefault="00D730C6" w:rsidP="00BE06FB"/>
    <w:p w:rsidR="00D730C6" w:rsidRPr="00BE06FB" w:rsidRDefault="00D730C6" w:rsidP="00BE06FB">
      <w:bookmarkStart w:id="0" w:name="_GoBack"/>
      <w:bookmarkEnd w:id="0"/>
    </w:p>
    <w:sectPr w:rsidR="00D730C6" w:rsidRPr="00BE06FB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872DE3"/>
    <w:multiLevelType w:val="multilevel"/>
    <w:tmpl w:val="14544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F813E6"/>
    <w:multiLevelType w:val="multilevel"/>
    <w:tmpl w:val="0428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830220"/>
    <w:multiLevelType w:val="multilevel"/>
    <w:tmpl w:val="7B08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3868A9"/>
    <w:multiLevelType w:val="multilevel"/>
    <w:tmpl w:val="C5B2F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2"/>
  </w:num>
  <w:num w:numId="6">
    <w:abstractNumId w:val="5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A73AA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1F7850"/>
    <w:rsid w:val="00220BCF"/>
    <w:rsid w:val="002575A4"/>
    <w:rsid w:val="00257D9B"/>
    <w:rsid w:val="00264C4E"/>
    <w:rsid w:val="00270C19"/>
    <w:rsid w:val="00287790"/>
    <w:rsid w:val="0029291A"/>
    <w:rsid w:val="002E7127"/>
    <w:rsid w:val="00301388"/>
    <w:rsid w:val="00353557"/>
    <w:rsid w:val="00354F49"/>
    <w:rsid w:val="00357582"/>
    <w:rsid w:val="0037379D"/>
    <w:rsid w:val="003C60B9"/>
    <w:rsid w:val="003E47FE"/>
    <w:rsid w:val="00405808"/>
    <w:rsid w:val="004246B1"/>
    <w:rsid w:val="00434CA1"/>
    <w:rsid w:val="004420CA"/>
    <w:rsid w:val="00477EC7"/>
    <w:rsid w:val="004B2DA6"/>
    <w:rsid w:val="004C557A"/>
    <w:rsid w:val="004D7209"/>
    <w:rsid w:val="004D7808"/>
    <w:rsid w:val="00521284"/>
    <w:rsid w:val="0053208F"/>
    <w:rsid w:val="0057083D"/>
    <w:rsid w:val="00580371"/>
    <w:rsid w:val="00587CD6"/>
    <w:rsid w:val="00593986"/>
    <w:rsid w:val="00594BDB"/>
    <w:rsid w:val="005966D7"/>
    <w:rsid w:val="005D0CE4"/>
    <w:rsid w:val="006028AA"/>
    <w:rsid w:val="00607748"/>
    <w:rsid w:val="006275F1"/>
    <w:rsid w:val="006313DE"/>
    <w:rsid w:val="00657D15"/>
    <w:rsid w:val="00663DD1"/>
    <w:rsid w:val="00686C84"/>
    <w:rsid w:val="00696D09"/>
    <w:rsid w:val="006A0868"/>
    <w:rsid w:val="006B62F6"/>
    <w:rsid w:val="006B7664"/>
    <w:rsid w:val="006C27E5"/>
    <w:rsid w:val="006D3FF8"/>
    <w:rsid w:val="006F1208"/>
    <w:rsid w:val="007136D4"/>
    <w:rsid w:val="00745335"/>
    <w:rsid w:val="00745337"/>
    <w:rsid w:val="007743D4"/>
    <w:rsid w:val="007B7B43"/>
    <w:rsid w:val="007C045A"/>
    <w:rsid w:val="007D1942"/>
    <w:rsid w:val="00803494"/>
    <w:rsid w:val="008176BE"/>
    <w:rsid w:val="00832DEE"/>
    <w:rsid w:val="00850569"/>
    <w:rsid w:val="0087513C"/>
    <w:rsid w:val="00876F24"/>
    <w:rsid w:val="00885487"/>
    <w:rsid w:val="00896F1A"/>
    <w:rsid w:val="008E1DE7"/>
    <w:rsid w:val="0093124B"/>
    <w:rsid w:val="0093160C"/>
    <w:rsid w:val="009653D0"/>
    <w:rsid w:val="00965F04"/>
    <w:rsid w:val="009C3A75"/>
    <w:rsid w:val="00A17611"/>
    <w:rsid w:val="00A23125"/>
    <w:rsid w:val="00A44528"/>
    <w:rsid w:val="00A51468"/>
    <w:rsid w:val="00A81A23"/>
    <w:rsid w:val="00A86EF1"/>
    <w:rsid w:val="00AE361A"/>
    <w:rsid w:val="00B22BB1"/>
    <w:rsid w:val="00B34149"/>
    <w:rsid w:val="00B826F5"/>
    <w:rsid w:val="00BB6323"/>
    <w:rsid w:val="00BB7C38"/>
    <w:rsid w:val="00BD3D52"/>
    <w:rsid w:val="00BE06FB"/>
    <w:rsid w:val="00BF570C"/>
    <w:rsid w:val="00C0724A"/>
    <w:rsid w:val="00C123DE"/>
    <w:rsid w:val="00C37EAF"/>
    <w:rsid w:val="00C46C31"/>
    <w:rsid w:val="00C64DDB"/>
    <w:rsid w:val="00CB56AC"/>
    <w:rsid w:val="00CC3C94"/>
    <w:rsid w:val="00CD2CAF"/>
    <w:rsid w:val="00CE0F68"/>
    <w:rsid w:val="00CF6CF6"/>
    <w:rsid w:val="00D15D8D"/>
    <w:rsid w:val="00D317E7"/>
    <w:rsid w:val="00D37241"/>
    <w:rsid w:val="00D41057"/>
    <w:rsid w:val="00D730C6"/>
    <w:rsid w:val="00DC5779"/>
    <w:rsid w:val="00DD23D2"/>
    <w:rsid w:val="00E01191"/>
    <w:rsid w:val="00EA50BF"/>
    <w:rsid w:val="00EA736F"/>
    <w:rsid w:val="00EE5C99"/>
    <w:rsid w:val="00F36B73"/>
    <w:rsid w:val="00F508F5"/>
    <w:rsid w:val="00F56359"/>
    <w:rsid w:val="00F607F6"/>
    <w:rsid w:val="00F95EB9"/>
    <w:rsid w:val="00F96CFC"/>
    <w:rsid w:val="00FC19CC"/>
    <w:rsid w:val="00FC4725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21FF4"/>
  <w15:chartTrackingRefBased/>
  <w15:docId w15:val="{DE3F4A2F-D301-4A4F-8004-3CD62A8A6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6">
    <w:name w:val="l6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7">
    <w:name w:val="l7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8">
    <w:name w:val="l8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9">
    <w:name w:val="l9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176BE"/>
    <w:rPr>
      <w:b/>
      <w:bCs/>
    </w:rPr>
  </w:style>
  <w:style w:type="character" w:customStyle="1" w:styleId="kwd">
    <w:name w:val="kwd"/>
    <w:basedOn w:val="Fontepargpadro"/>
    <w:rsid w:val="008176BE"/>
  </w:style>
  <w:style w:type="character" w:customStyle="1" w:styleId="typ">
    <w:name w:val="typ"/>
    <w:basedOn w:val="Fontepargpadro"/>
    <w:rsid w:val="008176BE"/>
  </w:style>
  <w:style w:type="character" w:customStyle="1" w:styleId="com">
    <w:name w:val="com"/>
    <w:basedOn w:val="Fontepargpadro"/>
    <w:rsid w:val="008176BE"/>
  </w:style>
  <w:style w:type="character" w:customStyle="1" w:styleId="lit">
    <w:name w:val="lit"/>
    <w:basedOn w:val="Fontepargpadro"/>
    <w:rsid w:val="00817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1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46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1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79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5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31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40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8593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0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5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126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4</cp:revision>
  <dcterms:created xsi:type="dcterms:W3CDTF">2019-04-10T18:17:00Z</dcterms:created>
  <dcterms:modified xsi:type="dcterms:W3CDTF">2019-04-10T21:20:00Z</dcterms:modified>
</cp:coreProperties>
</file>